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23D9" w14:textId="77777777" w:rsidR="002904BD" w:rsidRDefault="002904BD">
      <w:pPr>
        <w:pStyle w:val="Corpodetexto"/>
        <w:rPr>
          <w:rFonts w:ascii="Times New Roman"/>
        </w:rPr>
      </w:pPr>
    </w:p>
    <w:p w14:paraId="5FA5E724" w14:textId="77777777" w:rsidR="002904BD" w:rsidRDefault="002904BD">
      <w:pPr>
        <w:pStyle w:val="Corpodetexto"/>
        <w:spacing w:before="23"/>
        <w:rPr>
          <w:rFonts w:ascii="Times New Roman"/>
        </w:rPr>
      </w:pPr>
    </w:p>
    <w:p w14:paraId="7E4A066D" w14:textId="77777777" w:rsidR="002904BD" w:rsidRDefault="00000000">
      <w:pPr>
        <w:pStyle w:val="Corpodetexto"/>
        <w:spacing w:before="114"/>
        <w:ind w:left="208" w:right="85"/>
        <w:jc w:val="center"/>
      </w:pPr>
      <w:r>
        <w:rPr>
          <w:rFonts w:ascii="Arial"/>
          <w:b/>
        </w:rPr>
        <w:t>ANEXO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1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4"/>
        </w:rPr>
        <w:t xml:space="preserve"> </w:t>
      </w:r>
      <w:r>
        <w:t>PLANOS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TRABALHO,</w:t>
      </w:r>
      <w:r>
        <w:rPr>
          <w:spacing w:val="-5"/>
        </w:rPr>
        <w:t xml:space="preserve"> </w:t>
      </w:r>
      <w:r>
        <w:t>PERFIL</w:t>
      </w:r>
      <w:r>
        <w:rPr>
          <w:spacing w:val="-2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CANDIDATO(A)</w:t>
      </w:r>
    </w:p>
    <w:p w14:paraId="78E589A4" w14:textId="77777777" w:rsidR="002904BD" w:rsidRDefault="002904BD">
      <w:pPr>
        <w:pStyle w:val="Corpodetexto"/>
        <w:spacing w:before="9"/>
        <w:rPr>
          <w:sz w:val="13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1711"/>
        <w:gridCol w:w="3464"/>
        <w:gridCol w:w="4006"/>
      </w:tblGrid>
      <w:tr w:rsidR="002904BD" w14:paraId="3A70BCF0" w14:textId="77777777">
        <w:trPr>
          <w:trHeight w:val="496"/>
        </w:trPr>
        <w:tc>
          <w:tcPr>
            <w:tcW w:w="1711" w:type="dxa"/>
            <w:tcBorders>
              <w:right w:val="single" w:sz="8" w:space="0" w:color="FFFFFF"/>
            </w:tcBorders>
            <w:shd w:val="clear" w:color="auto" w:fill="8EAADB"/>
          </w:tcPr>
          <w:p w14:paraId="18DE5722" w14:textId="77777777" w:rsidR="002904BD" w:rsidRDefault="00000000">
            <w:pPr>
              <w:pStyle w:val="TableParagraph"/>
              <w:spacing w:before="71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</w:t>
            </w:r>
          </w:p>
        </w:tc>
        <w:tc>
          <w:tcPr>
            <w:tcW w:w="346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8EAADB"/>
          </w:tcPr>
          <w:p w14:paraId="24C18540" w14:textId="77777777" w:rsidR="002904BD" w:rsidRDefault="00000000">
            <w:pPr>
              <w:pStyle w:val="TableParagraph"/>
              <w:spacing w:before="71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TRABALHO</w:t>
            </w:r>
          </w:p>
        </w:tc>
        <w:tc>
          <w:tcPr>
            <w:tcW w:w="4006" w:type="dxa"/>
            <w:tcBorders>
              <w:left w:val="single" w:sz="8" w:space="0" w:color="FFFFFF"/>
            </w:tcBorders>
            <w:shd w:val="clear" w:color="auto" w:fill="8EAADB"/>
          </w:tcPr>
          <w:p w14:paraId="2F21B02F" w14:textId="77777777" w:rsidR="002904BD" w:rsidRDefault="00000000">
            <w:pPr>
              <w:pStyle w:val="TableParagraph"/>
              <w:spacing w:before="71"/>
              <w:ind w:left="1024"/>
              <w:rPr>
                <w:b/>
                <w:sz w:val="24"/>
              </w:rPr>
            </w:pPr>
            <w:r>
              <w:rPr>
                <w:b/>
                <w:sz w:val="24"/>
              </w:rPr>
              <w:t>Perfil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2"/>
                <w:sz w:val="24"/>
              </w:rPr>
              <w:t xml:space="preserve"> bolsista</w:t>
            </w:r>
          </w:p>
        </w:tc>
      </w:tr>
      <w:tr w:rsidR="002904BD" w14:paraId="41DA584A" w14:textId="77777777">
        <w:trPr>
          <w:trHeight w:val="4711"/>
        </w:trPr>
        <w:tc>
          <w:tcPr>
            <w:tcW w:w="1711" w:type="dxa"/>
            <w:tcBorders>
              <w:right w:val="single" w:sz="8" w:space="0" w:color="FFFFFF"/>
            </w:tcBorders>
            <w:shd w:val="clear" w:color="auto" w:fill="C8DAF8"/>
          </w:tcPr>
          <w:p w14:paraId="120D1011" w14:textId="77777777" w:rsidR="002904BD" w:rsidRDefault="00000000">
            <w:pPr>
              <w:pStyle w:val="TableParagraph"/>
              <w:spacing w:before="71"/>
              <w:ind w:left="359"/>
              <w:rPr>
                <w:b/>
              </w:rPr>
            </w:pPr>
            <w:r>
              <w:rPr>
                <w:b/>
                <w:spacing w:val="-2"/>
              </w:rPr>
              <w:t>Tecnologia</w:t>
            </w:r>
          </w:p>
        </w:tc>
        <w:tc>
          <w:tcPr>
            <w:tcW w:w="346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8DAF8"/>
          </w:tcPr>
          <w:p w14:paraId="1A2E1D97" w14:textId="77777777" w:rsidR="002904BD" w:rsidRDefault="00000000">
            <w:pPr>
              <w:pStyle w:val="TableParagraph"/>
              <w:spacing w:before="71"/>
              <w:ind w:right="132" w:hanging="10"/>
              <w:jc w:val="both"/>
              <w:rPr>
                <w:i/>
              </w:rPr>
            </w:pPr>
            <w:r>
              <w:rPr>
                <w:i/>
              </w:rPr>
              <w:t>O(a) bolsista deverá atuar nas seguintes atividades:</w:t>
            </w:r>
          </w:p>
          <w:p w14:paraId="7631F348" w14:textId="77777777" w:rsidR="002904BD" w:rsidRDefault="00000000">
            <w:pPr>
              <w:pStyle w:val="TableParagraph"/>
              <w:spacing w:before="61"/>
              <w:ind w:right="130" w:hanging="10"/>
              <w:jc w:val="both"/>
              <w:rPr>
                <w:i/>
              </w:rPr>
            </w:pPr>
            <w:r>
              <w:rPr>
                <w:b/>
                <w:i/>
              </w:rPr>
              <w:t xml:space="preserve">Grupo I - </w:t>
            </w:r>
            <w:r>
              <w:rPr>
                <w:i/>
              </w:rPr>
              <w:t>Letramento digital e tecnologias sociais assistivas,</w:t>
            </w:r>
          </w:p>
          <w:p w14:paraId="754F11A8" w14:textId="77777777" w:rsidR="002904BD" w:rsidRDefault="002904BD">
            <w:pPr>
              <w:pStyle w:val="TableParagraph"/>
              <w:spacing w:before="10"/>
              <w:ind w:left="0"/>
              <w:rPr>
                <w:rFonts w:ascii="Arial MT"/>
                <w:sz w:val="16"/>
              </w:rPr>
            </w:pPr>
          </w:p>
          <w:p w14:paraId="756547A6" w14:textId="77777777" w:rsidR="002904BD" w:rsidRDefault="00000000">
            <w:pPr>
              <w:pStyle w:val="TableParagraph"/>
              <w:spacing w:line="32" w:lineRule="exact"/>
              <w:ind w:left="124"/>
              <w:rPr>
                <w:rFonts w:ascii="Arial MT"/>
                <w:sz w:val="3"/>
              </w:rPr>
            </w:pPr>
            <w:r>
              <w:rPr>
                <w:rFonts w:ascii="Arial MT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BFF2EE3" wp14:editId="27B68A31">
                      <wp:extent cx="2018664" cy="20320"/>
                      <wp:effectExtent l="0" t="0" r="0" b="8254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8664" cy="20320"/>
                                <a:chOff x="0" y="0"/>
                                <a:chExt cx="2018664" cy="203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01739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7395" h="19685">
                                      <a:moveTo>
                                        <a:pt x="20173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0"/>
                                      </a:lnTo>
                                      <a:lnTo>
                                        <a:pt x="0" y="3556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2017395" y="19685"/>
                                      </a:lnTo>
                                      <a:lnTo>
                                        <a:pt x="20173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015363" y="508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7" y="3047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20"/>
                                  <a:ext cx="2018664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664" h="17145">
                                      <a:moveTo>
                                        <a:pt x="3035" y="3048"/>
                                      </a:moveTo>
                                      <a:lnTo>
                                        <a:pt x="0" y="3048"/>
                                      </a:lnTo>
                                      <a:lnTo>
                                        <a:pt x="0" y="16751"/>
                                      </a:lnTo>
                                      <a:lnTo>
                                        <a:pt x="3035" y="16751"/>
                                      </a:lnTo>
                                      <a:lnTo>
                                        <a:pt x="3035" y="3048"/>
                                      </a:lnTo>
                                      <a:close/>
                                    </a:path>
                                    <a:path w="2018664" h="17145">
                                      <a:moveTo>
                                        <a:pt x="2018398" y="0"/>
                                      </a:moveTo>
                                      <a:lnTo>
                                        <a:pt x="2015363" y="0"/>
                                      </a:lnTo>
                                      <a:lnTo>
                                        <a:pt x="2015363" y="3035"/>
                                      </a:lnTo>
                                      <a:lnTo>
                                        <a:pt x="2018398" y="3035"/>
                                      </a:lnTo>
                                      <a:lnTo>
                                        <a:pt x="2018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015363" y="3556"/>
                                  <a:ext cx="31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397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047" y="13715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7271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7" y="3048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7271"/>
                                  <a:ext cx="2018664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664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35" y="3048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2018664" h="3175">
                                      <a:moveTo>
                                        <a:pt x="2018398" y="0"/>
                                      </a:moveTo>
                                      <a:lnTo>
                                        <a:pt x="2015363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2015363" y="3048"/>
                                      </a:lnTo>
                                      <a:lnTo>
                                        <a:pt x="2018398" y="3048"/>
                                      </a:lnTo>
                                      <a:lnTo>
                                        <a:pt x="2018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54C36" id="Group 3" o:spid="_x0000_s1026" style="width:158.95pt;height:1.6pt;mso-position-horizontal-relative:char;mso-position-vertical-relative:line" coordsize="2018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">
                      <v:shape id="Graphic 4" o:spid="_x0000_s1027" style="position:absolute;width:20173;height:196;visibility:visible;mso-wrap-style:square;v-text-anchor:top" coordsize="201739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" path="m2017395,l,,,520,,3556,,19685r2017395,l2017395,xe" fillcolor="#9f9f9f" stroked="f">
                        <v:path arrowok="t"/>
                      </v:shape>
                      <v:shape id="Graphic 5" o:spid="_x0000_s1028" style="position:absolute;left:20153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0cwgAAANoAAAAPAAAAZHJzL2Rvd25yZXYueG1sRI9PawIx&#10;FMTvBb9DeAVvNdtCxa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DkVV0cwgAAANoAAAAPAAAA&#10;AAAAAAAAAAAAAAcCAABkcnMvZG93bnJldi54bWxQSwUGAAAAAAMAAwC3AAAA9gIAAAAA&#10;" path="m3047,l,,,3047r3047,l3047,xe" fillcolor="#e2e2e2" stroked="f">
                        <v:path arrowok="t"/>
                      </v:shape>
                      <v:shape id="Graphic 6" o:spid="_x0000_s1029" style="position:absolute;top:5;width:20186;height:171;visibility:visible;mso-wrap-style:square;v-text-anchor:top" coordsize="2018664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" path="m3035,3048l,3048,,16751r3035,l3035,3048xem2018398,r-3035,l2015363,3035r3035,l2018398,xe" fillcolor="#9f9f9f" stroked="f">
                        <v:path arrowok="t"/>
                      </v:shape>
                      <v:shape id="Graphic 7" o:spid="_x0000_s1030" style="position:absolute;left:20153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" path="m3047,l,,,13715r3047,l3047,xe" fillcolor="#e2e2e2" stroked="f">
                        <v:path arrowok="t"/>
                      </v:shape>
                      <v:shape id="Graphic 8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047,l,,,3048r3047,l3047,xe" fillcolor="#9f9f9f" stroked="f">
                        <v:path arrowok="t"/>
                      </v:shape>
                      <v:shape id="Graphic 9" o:spid="_x0000_s1032" style="position:absolute;top:172;width:20186;height:32;visibility:visible;mso-wrap-style:square;v-text-anchor:top" coordsize="201866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" path="m3035,l,,,3048r3035,l3035,xem2018398,r-3035,l3048,r,3048l2015363,3048r3035,l2018398,xe" fillcolor="#e2e2e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7AA19E" w14:textId="77777777" w:rsidR="002904BD" w:rsidRDefault="00000000">
            <w:pPr>
              <w:pStyle w:val="TableParagraph"/>
              <w:spacing w:before="49"/>
              <w:ind w:right="127" w:hanging="10"/>
              <w:jc w:val="both"/>
              <w:rPr>
                <w:i/>
              </w:rPr>
            </w:pPr>
            <w:r>
              <w:rPr>
                <w:b/>
              </w:rPr>
              <w:t>Grupo III -</w:t>
            </w:r>
            <w:r>
              <w:rPr>
                <w:b/>
                <w:spacing w:val="40"/>
              </w:rPr>
              <w:t xml:space="preserve"> </w:t>
            </w:r>
            <w:r>
              <w:rPr>
                <w:i/>
              </w:rPr>
              <w:t>Educação por meio de projetos; educação STEAM e Educação Maker</w:t>
            </w:r>
          </w:p>
          <w:p w14:paraId="0096FD0C" w14:textId="77777777" w:rsidR="002904BD" w:rsidRDefault="002904BD">
            <w:pPr>
              <w:pStyle w:val="TableParagraph"/>
              <w:spacing w:before="11"/>
              <w:ind w:left="0"/>
              <w:rPr>
                <w:rFonts w:ascii="Arial MT"/>
                <w:sz w:val="16"/>
              </w:rPr>
            </w:pPr>
          </w:p>
          <w:p w14:paraId="3B76763F" w14:textId="77777777" w:rsidR="002904BD" w:rsidRDefault="00000000">
            <w:pPr>
              <w:pStyle w:val="TableParagraph"/>
              <w:spacing w:line="32" w:lineRule="exact"/>
              <w:ind w:left="124"/>
              <w:rPr>
                <w:rFonts w:ascii="Arial MT"/>
                <w:sz w:val="3"/>
              </w:rPr>
            </w:pPr>
            <w:r>
              <w:rPr>
                <w:rFonts w:ascii="Arial MT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0E03778" wp14:editId="54BCBCE0">
                      <wp:extent cx="2018664" cy="20955"/>
                      <wp:effectExtent l="0" t="0" r="0" b="762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8664" cy="20955"/>
                                <a:chOff x="0" y="0"/>
                                <a:chExt cx="2018664" cy="209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01739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7395" h="19685">
                                      <a:moveTo>
                                        <a:pt x="20173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"/>
                                      </a:lnTo>
                                      <a:lnTo>
                                        <a:pt x="0" y="4064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2017395" y="19685"/>
                                      </a:lnTo>
                                      <a:lnTo>
                                        <a:pt x="20173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015363" y="1015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7" y="3048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015"/>
                                  <a:ext cx="2018664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664" h="17145">
                                      <a:moveTo>
                                        <a:pt x="3035" y="3048"/>
                                      </a:moveTo>
                                      <a:lnTo>
                                        <a:pt x="0" y="3048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3035" y="16764"/>
                                      </a:lnTo>
                                      <a:lnTo>
                                        <a:pt x="3035" y="3048"/>
                                      </a:lnTo>
                                      <a:close/>
                                    </a:path>
                                    <a:path w="2018664" h="17145">
                                      <a:moveTo>
                                        <a:pt x="2018398" y="0"/>
                                      </a:moveTo>
                                      <a:lnTo>
                                        <a:pt x="2015363" y="0"/>
                                      </a:lnTo>
                                      <a:lnTo>
                                        <a:pt x="2015363" y="3048"/>
                                      </a:lnTo>
                                      <a:lnTo>
                                        <a:pt x="2018398" y="3048"/>
                                      </a:lnTo>
                                      <a:lnTo>
                                        <a:pt x="2018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015363" y="4063"/>
                                  <a:ext cx="31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397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047" y="13715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7780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7" y="3047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7792"/>
                                  <a:ext cx="2018664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664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35" y="3035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2018664" h="3175">
                                      <a:moveTo>
                                        <a:pt x="2018398" y="0"/>
                                      </a:moveTo>
                                      <a:lnTo>
                                        <a:pt x="2015363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2015363" y="3035"/>
                                      </a:lnTo>
                                      <a:lnTo>
                                        <a:pt x="2018398" y="3035"/>
                                      </a:lnTo>
                                      <a:lnTo>
                                        <a:pt x="2018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77F091" id="Group 10" o:spid="_x0000_s1026" style="width:158.95pt;height:1.65pt;mso-position-horizontal-relative:char;mso-position-vertical-relative:line" coordsize="2018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">
                      <v:shape id="Graphic 11" o:spid="_x0000_s1027" style="position:absolute;width:20173;height:196;visibility:visible;mso-wrap-style:square;v-text-anchor:top" coordsize="201739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" path="m2017395,l,,,1016,,4064,,19685r2017395,l2017395,xe" fillcolor="#9f9f9f" stroked="f">
                        <v:path arrowok="t"/>
                      </v:shape>
                      <v:shape id="Graphic 12" o:spid="_x0000_s1028" style="position:absolute;left:20153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IJwQAAANsAAAAPAAAAZHJzL2Rvd25yZXYueG1sRE9LawIx&#10;EL4L/Q9hCr252XooujWKtRR6UXFt78Nmml3cTJYk+/DfN0Kht/n4nrPeTrYVA/nQOFbwnOUgiCun&#10;GzYKvi4f8yWIEJE1to5JwY0CbDcPszUW2o18pqGMRqQQDgUqqGPsCilDVZPFkLmOOHE/zluMCXoj&#10;tccxhdtWLvL8RV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I4XwgnBAAAA2wAAAA8AAAAA&#10;AAAAAAAAAAAABwIAAGRycy9kb3ducmV2LnhtbFBLBQYAAAAAAwADALcAAAD1AgAAAAA=&#10;" path="m3047,l,,,3048r3047,l3047,xe" fillcolor="#e2e2e2" stroked="f">
                        <v:path arrowok="t"/>
                      </v:shape>
                      <v:shape id="Graphic 13" o:spid="_x0000_s1029" style="position:absolute;top:10;width:20186;height:171;visibility:visible;mso-wrap-style:square;v-text-anchor:top" coordsize="2018664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" path="m3035,3048l,3048,,16764r3035,l3035,3048xem2018398,r-3035,l2015363,3048r3035,l2018398,xe" fillcolor="#9f9f9f" stroked="f">
                        <v:path arrowok="t"/>
                      </v:shape>
                      <v:shape id="Graphic 14" o:spid="_x0000_s1030" style="position:absolute;left:20153;top:4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rfwQAAANsAAAAPAAAAZHJzL2Rvd25yZXYueG1sRE9Na8Mw&#10;DL0P9h+MBruM1uko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K+m6t/BAAAA2wAAAA8AAAAA&#10;AAAAAAAAAAAABwIAAGRycy9kb3ducmV2LnhtbFBLBQYAAAAAAwADALcAAAD1AgAAAAA=&#10;" path="m3047,l,,,13715r3047,l3047,xe" fillcolor="#e2e2e2" stroked="f">
                        <v:path arrowok="t"/>
                      </v:shape>
                      <v:shape id="Graphic 15" o:spid="_x0000_s1031" style="position:absolute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" path="m3047,l,,,3047r3047,l3047,xe" fillcolor="#9f9f9f" stroked="f">
                        <v:path arrowok="t"/>
                      </v:shape>
                      <v:shape id="Graphic 16" o:spid="_x0000_s1032" style="position:absolute;top:177;width:20186;height:32;visibility:visible;mso-wrap-style:square;v-text-anchor:top" coordsize="201866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" path="m3035,l,,,3035r3035,l3035,xem2018398,r-3035,l3048,r,3035l2015363,3035r3035,l2018398,xe" fillcolor="#e2e2e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A33444" w14:textId="77777777" w:rsidR="002904BD" w:rsidRDefault="00000000">
            <w:pPr>
              <w:pStyle w:val="TableParagraph"/>
              <w:spacing w:before="48"/>
              <w:ind w:right="128" w:hanging="10"/>
              <w:jc w:val="both"/>
              <w:rPr>
                <w:i/>
              </w:rPr>
            </w:pPr>
            <w:r>
              <w:rPr>
                <w:b/>
              </w:rPr>
              <w:t xml:space="preserve">Grupo IV - </w:t>
            </w:r>
            <w:r>
              <w:rPr>
                <w:i/>
              </w:rPr>
              <w:t>Feiras e mostras científicas; interação com centros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 museus;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circuito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cientista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escola; visitas técnicas; cultura, arte e tecnologia e ciência cidadã</w:t>
            </w:r>
          </w:p>
        </w:tc>
        <w:tc>
          <w:tcPr>
            <w:tcW w:w="4006" w:type="dxa"/>
            <w:tcBorders>
              <w:left w:val="single" w:sz="8" w:space="0" w:color="FFFFFF"/>
            </w:tcBorders>
            <w:shd w:val="clear" w:color="auto" w:fill="C8DAF8"/>
          </w:tcPr>
          <w:p w14:paraId="7218F0CA" w14:textId="77777777" w:rsidR="002904BD" w:rsidRDefault="00000000">
            <w:pPr>
              <w:pStyle w:val="TableParagraph"/>
              <w:spacing w:before="71"/>
              <w:ind w:left="136" w:right="136" w:hanging="10"/>
              <w:jc w:val="both"/>
              <w:rPr>
                <w:i/>
              </w:rPr>
            </w:pPr>
            <w:r>
              <w:rPr>
                <w:i/>
              </w:rPr>
              <w:t xml:space="preserve">O estudante deverá ter perfil voltado à prática extensionista e ter capacidade de lidar, por meio de metodologias participativas com o uso de tecnologias, diretamente com diferentes questões e </w:t>
            </w:r>
            <w:r>
              <w:rPr>
                <w:i/>
                <w:spacing w:val="-2"/>
              </w:rPr>
              <w:t>atores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sociais em contextos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 xml:space="preserve">diversificados. </w:t>
            </w:r>
            <w:r>
              <w:rPr>
                <w:i/>
              </w:rPr>
              <w:t>Habilidades para desenvolver atividades em laboratório Maker e robótica. Experiências em projetos e eventos científicos. Participar de atividades nos municípios que integram o projeto de acordo com o NDR* de vínculo da bolsa, além de treinamentos na UFOPA/SEDE - Santarém.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bolsista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deverá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participar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 treinamentos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robótica,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impressão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3D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 cortadora a laser no Laboratório Maker em Santarém.</w:t>
            </w:r>
          </w:p>
        </w:tc>
      </w:tr>
    </w:tbl>
    <w:p w14:paraId="7079DFBA" w14:textId="77777777" w:rsidR="002904BD" w:rsidRDefault="002904BD">
      <w:pPr>
        <w:pStyle w:val="Corpodetexto"/>
        <w:spacing w:before="13"/>
      </w:pPr>
    </w:p>
    <w:p w14:paraId="0E88E267" w14:textId="77777777" w:rsidR="002904BD" w:rsidRDefault="00000000">
      <w:pPr>
        <w:ind w:left="252"/>
      </w:pPr>
      <w:r>
        <w:rPr>
          <w:b/>
        </w:rPr>
        <w:t>Legenda:</w:t>
      </w:r>
      <w:r>
        <w:rPr>
          <w:b/>
          <w:spacing w:val="-6"/>
        </w:rPr>
        <w:t xml:space="preserve"> </w:t>
      </w:r>
      <w:r>
        <w:t>NDR/Nó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Rede,</w:t>
      </w:r>
      <w:r>
        <w:rPr>
          <w:spacing w:val="-3"/>
        </w:rPr>
        <w:t xml:space="preserve"> </w:t>
      </w:r>
      <w:r>
        <w:t>NDR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(Santarém,</w:t>
      </w:r>
      <w:r>
        <w:rPr>
          <w:spacing w:val="-4"/>
        </w:rPr>
        <w:t xml:space="preserve"> </w:t>
      </w:r>
      <w:r>
        <w:t>Itaituba,</w:t>
      </w:r>
      <w:r>
        <w:rPr>
          <w:spacing w:val="-4"/>
        </w:rPr>
        <w:t xml:space="preserve"> </w:t>
      </w:r>
      <w:r>
        <w:t>Mojuí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Belterra),</w:t>
      </w:r>
    </w:p>
    <w:p w14:paraId="34623866" w14:textId="77777777" w:rsidR="002904BD" w:rsidRDefault="002904BD">
      <w:pPr>
        <w:spacing w:before="2"/>
      </w:pPr>
    </w:p>
    <w:p w14:paraId="21952FB1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p w14:paraId="5E5358DA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p w14:paraId="7C364E82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p w14:paraId="1562DD5F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p w14:paraId="1E01B64D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p w14:paraId="2A176C49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p w14:paraId="63540631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p w14:paraId="7110BDC6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p w14:paraId="6FAE9A60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p w14:paraId="7FF6EF2F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p w14:paraId="0095DB4E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p w14:paraId="0D2C1D18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p w14:paraId="69DEC38B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p w14:paraId="09F3BB50" w14:textId="77777777" w:rsidR="008838BE" w:rsidRDefault="008838BE">
      <w:pPr>
        <w:pStyle w:val="Corpodetexto"/>
        <w:ind w:left="208" w:right="83"/>
        <w:jc w:val="center"/>
        <w:rPr>
          <w:rFonts w:ascii="Arial" w:hAnsi="Arial"/>
          <w:b/>
        </w:rPr>
      </w:pPr>
    </w:p>
    <w:sectPr w:rsidR="008838BE">
      <w:headerReference w:type="default" r:id="rId6"/>
      <w:type w:val="continuous"/>
      <w:pgSz w:w="12240" w:h="15840"/>
      <w:pgMar w:top="2420" w:right="1080" w:bottom="28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CD7C" w14:textId="77777777" w:rsidR="002300ED" w:rsidRDefault="002300ED">
      <w:r>
        <w:separator/>
      </w:r>
    </w:p>
  </w:endnote>
  <w:endnote w:type="continuationSeparator" w:id="0">
    <w:p w14:paraId="6BD05A8A" w14:textId="77777777" w:rsidR="002300ED" w:rsidRDefault="0023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A6E0" w14:textId="77777777" w:rsidR="002300ED" w:rsidRDefault="002300ED">
      <w:r>
        <w:separator/>
      </w:r>
    </w:p>
  </w:footnote>
  <w:footnote w:type="continuationSeparator" w:id="0">
    <w:p w14:paraId="34E42EE1" w14:textId="77777777" w:rsidR="002300ED" w:rsidRDefault="0023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66C2" w14:textId="77777777" w:rsidR="002904B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34E5DF3F" wp14:editId="71B242DC">
          <wp:simplePos x="0" y="0"/>
          <wp:positionH relativeFrom="page">
            <wp:posOffset>3784853</wp:posOffset>
          </wp:positionH>
          <wp:positionV relativeFrom="page">
            <wp:posOffset>457250</wp:posOffset>
          </wp:positionV>
          <wp:extent cx="513714" cy="5395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4" cy="53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5EBBDCFE" wp14:editId="6819EBD7">
              <wp:simplePos x="0" y="0"/>
              <wp:positionH relativeFrom="page">
                <wp:posOffset>2258314</wp:posOffset>
              </wp:positionH>
              <wp:positionV relativeFrom="page">
                <wp:posOffset>997756</wp:posOffset>
              </wp:positionV>
              <wp:extent cx="3606800" cy="560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7982B4" w14:textId="77777777" w:rsidR="002904BD" w:rsidRDefault="00000000">
                          <w:pPr>
                            <w:spacing w:before="12"/>
                            <w:ind w:right="5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619806EF" w14:textId="77777777" w:rsidR="002904BD" w:rsidRDefault="00000000">
                          <w:pPr>
                            <w:spacing w:before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EXTENSÃO</w:t>
                          </w:r>
                        </w:p>
                        <w:p w14:paraId="204EECF9" w14:textId="77777777" w:rsidR="002904BD" w:rsidRDefault="00000000">
                          <w:pPr>
                            <w:spacing w:before="159"/>
                            <w:ind w:left="122" w:right="5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MAIS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BDC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7.8pt;margin-top:78.55pt;width:284pt;height:44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" filled="f" stroked="f">
              <v:textbox inset="0,0,0,0">
                <w:txbxContent>
                  <w:p w14:paraId="457982B4" w14:textId="77777777" w:rsidR="002904BD" w:rsidRDefault="00000000">
                    <w:pPr>
                      <w:spacing w:before="12"/>
                      <w:ind w:right="5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619806EF" w14:textId="77777777" w:rsidR="002904BD" w:rsidRDefault="00000000">
                    <w:pPr>
                      <w:spacing w:before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EXTENSÃO</w:t>
                    </w:r>
                  </w:p>
                  <w:p w14:paraId="204EECF9" w14:textId="77777777" w:rsidR="002904BD" w:rsidRDefault="00000000">
                    <w:pPr>
                      <w:spacing w:before="159"/>
                      <w:ind w:left="122" w:right="5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MAIS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BD"/>
    <w:rsid w:val="000D25B8"/>
    <w:rsid w:val="002300ED"/>
    <w:rsid w:val="002904BD"/>
    <w:rsid w:val="0088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947D"/>
  <w15:docId w15:val="{1365CD7A-5926-461E-B101-1AB9F735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tulo">
    <w:name w:val="Title"/>
    <w:basedOn w:val="Normal"/>
    <w:uiPriority w:val="10"/>
    <w:qFormat/>
    <w:pPr>
      <w:ind w:left="2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2025-09-22T12:11:00Z</dcterms:created>
  <dcterms:modified xsi:type="dcterms:W3CDTF">2025-09-22T12:11:00Z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iLovePDF</vt:lpwstr>
  </property>
</Properties>
</file>